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ONLINE SOLO CONTESTS MARCH 2022</w:t>
      </w:r>
    </w:p>
    <w:p/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425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Adult amateur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piping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Parted March   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2/4 time signature - tune of own choice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Strathspey &amp; Reel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 parted tunes of own choice)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4 parted  March   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6/8 Time signature- tune of own choice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      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Ground only – tune of own choice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Piobaireachd       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Full  - tune of own choice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Open Piping</w:t>
            </w:r>
          </w:p>
        </w:tc>
        <w:tc>
          <w:tcPr>
            <w:tcW w:w="425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c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March, Strathspey &amp; Reel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of each tune to be submitted with entry, minimum of 4 parted tune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s)</w:t>
            </w:r>
            <w:r>
              <w:rPr>
                <w:rFonts w:ascii="Arial" w:hAnsi="Arial" w:eastAsia="Times New Roman" w:cs="Arial"/>
                <w:bCs/>
                <w:sz w:val="28"/>
                <w:szCs w:val="28"/>
                <w:lang w:eastAsia="en-GB"/>
              </w:rPr>
              <w:t>+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Piobaireachd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 tunes to be submitted with entry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  <w:r>
              <w:rPr>
                <w:rFonts w:ascii="Arial" w:hAnsi="Arial" w:eastAsia="Times New Roman" w:cs="Arial"/>
                <w:bCs/>
                <w:sz w:val="28"/>
                <w:szCs w:val="28"/>
                <w:lang w:val="en-US" w:eastAsia="en-GB"/>
              </w:rPr>
              <w:t>+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Hornpipe and Jig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(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own choice  minimum 4 parted tunes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en-GB"/>
              </w:rPr>
              <w:t>Adult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Snare Drum 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>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</w:tcPr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March, Strathspey &amp; Ree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l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- Minimum of 4 parts each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  <w:p>
            <w:pPr>
              <w:spacing w:after="0" w:line="276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>
            <w:pPr>
              <w:spacing w:after="0" w:line="276" w:lineRule="auto"/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 xml:space="preserve">Hornpipe and Jig  -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Minimum of 4 parts each, can be 2 x 2 parts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sz w:val="28"/>
                <w:szCs w:val="28"/>
                <w:lang w:val="en-US" w:eastAsia="en-GB"/>
              </w:rPr>
              <w:t>*</w:t>
            </w:r>
          </w:p>
        </w:tc>
      </w:tr>
    </w:tbl>
    <w:p/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+ Selection will be advised by 28 Mar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* To start with 3 paced rolls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</w:p>
    <w:p>
      <w:pPr>
        <w:rPr>
          <w:rFonts w:ascii="Arial" w:hAnsi="Arial" w:eastAsia="Times New Roman" w:cs="Arial"/>
          <w:sz w:val="20"/>
          <w:szCs w:val="20"/>
          <w:u w:val="single"/>
          <w:lang w:eastAsia="en-GB"/>
        </w:rPr>
      </w:pPr>
      <w:r>
        <w:rPr>
          <w:rFonts w:ascii="Arial" w:hAnsi="Arial" w:eastAsia="Times New Roman" w:cs="Arial"/>
          <w:sz w:val="20"/>
          <w:szCs w:val="20"/>
          <w:u w:val="single"/>
          <w:lang w:eastAsia="en-GB"/>
        </w:rPr>
        <w:t>Key dates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 xml:space="preserve">Applications to be received by </w:t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>25 March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Videos/links to be received by</w:t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>1 April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Results published by</w:t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ab/>
      </w:r>
      <w:r>
        <w:rPr>
          <w:rFonts w:ascii="Arial" w:hAnsi="Arial" w:eastAsia="Times New Roman" w:cs="Arial"/>
          <w:sz w:val="20"/>
          <w:szCs w:val="20"/>
          <w:lang w:eastAsia="en-GB"/>
        </w:rPr>
        <w:t>19 April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Judges:  Roddy Livingstone, Hugh Jamieson, Gordon Craig</w:t>
      </w:r>
    </w:p>
    <w:p>
      <w:pPr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 xml:space="preserve">Entries and correspondence to:  Jackie Allan  </w:t>
      </w:r>
      <w:r>
        <w:rPr>
          <w:rFonts w:ascii="Arial" w:hAnsi="Arial" w:eastAsia="Times New Roman" w:cs="Arial"/>
          <w:b/>
          <w:sz w:val="20"/>
          <w:szCs w:val="20"/>
          <w:lang w:eastAsia="en-GB"/>
        </w:rPr>
        <w:t>jackie.allan613@gmail.com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C"/>
    <w:rsid w:val="00175B51"/>
    <w:rsid w:val="0035150A"/>
    <w:rsid w:val="003E036C"/>
    <w:rsid w:val="00867B92"/>
    <w:rsid w:val="00964B63"/>
    <w:rsid w:val="00B265B6"/>
    <w:rsid w:val="00E707A3"/>
    <w:rsid w:val="2B7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1159</Characters>
  <Lines>9</Lines>
  <Paragraphs>2</Paragraphs>
  <TotalTime>12</TotalTime>
  <ScaleCrop>false</ScaleCrop>
  <LinksUpToDate>false</LinksUpToDate>
  <CharactersWithSpaces>1360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2022-02-12T11:35:00Z</dcterms:created>
  <dc:creator>jackie</dc:creator>
  <cp:lastModifiedBy>usere</cp:lastModifiedBy>
  <dcterms:modified xsi:type="dcterms:W3CDTF">2022-02-13T23:35:05Z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C7B86BB9D3544CB29F3C1F371F671F95</vt:lpwstr>
  </property>
</Properties>
</file>